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BB935" w14:textId="3F22F1EF" w:rsidR="00514F98" w:rsidRDefault="00BE1E2B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51CDEC" wp14:editId="61AA4240">
                <wp:simplePos x="0" y="0"/>
                <wp:positionH relativeFrom="column">
                  <wp:posOffset>3594</wp:posOffset>
                </wp:positionH>
                <wp:positionV relativeFrom="paragraph">
                  <wp:posOffset>0</wp:posOffset>
                </wp:positionV>
                <wp:extent cx="9140190" cy="6855628"/>
                <wp:effectExtent l="38100" t="38100" r="60960" b="5969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0190" cy="6855628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D4648" id="Rectángulo 10" o:spid="_x0000_s1026" style="position:absolute;margin-left:.3pt;margin-top:0;width:719.7pt;height:53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" filled="f" strokecolor="maroon" strokeweight="7pt"/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4511CA" wp14:editId="160F2E38">
                <wp:simplePos x="0" y="0"/>
                <wp:positionH relativeFrom="column">
                  <wp:posOffset>226084</wp:posOffset>
                </wp:positionH>
                <wp:positionV relativeFrom="paragraph">
                  <wp:posOffset>228601</wp:posOffset>
                </wp:positionV>
                <wp:extent cx="8688705" cy="6377712"/>
                <wp:effectExtent l="19050" t="19050" r="36195" b="4254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8705" cy="637771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D6647" id="Rectángulo 11" o:spid="_x0000_s1026" style="position:absolute;margin-left:17.8pt;margin-top:18pt;width:684.15pt;height:50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" filled="f" strokecolor="yellow" strokeweight="4.5pt"/>
            </w:pict>
          </mc:Fallback>
        </mc:AlternateContent>
      </w:r>
    </w:p>
    <w:p w14:paraId="408CF65A" w14:textId="5D4155FE" w:rsidR="00A02DAC" w:rsidRPr="00A02DAC" w:rsidRDefault="00AC4B38" w:rsidP="009F7C91">
      <w:pPr>
        <w:spacing w:after="0"/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5753FE95" wp14:editId="3C28F293">
            <wp:simplePos x="0" y="0"/>
            <wp:positionH relativeFrom="column">
              <wp:posOffset>355600</wp:posOffset>
            </wp:positionH>
            <wp:positionV relativeFrom="paragraph">
              <wp:posOffset>88900</wp:posOffset>
            </wp:positionV>
            <wp:extent cx="1130300" cy="1365250"/>
            <wp:effectExtent l="0" t="0" r="0" b="6350"/>
            <wp:wrapTight wrapText="bothSides">
              <wp:wrapPolygon edited="0">
                <wp:start x="0" y="0"/>
                <wp:lineTo x="0" y="21399"/>
                <wp:lineTo x="21115" y="21399"/>
                <wp:lineTo x="21115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3BB33" w14:textId="68821A22" w:rsidR="00A02DAC" w:rsidRPr="00A02DAC" w:rsidRDefault="00BE1E2B" w:rsidP="00A02DAC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164E81" wp14:editId="3DE827D2">
                <wp:simplePos x="0" y="0"/>
                <wp:positionH relativeFrom="column">
                  <wp:posOffset>1604513</wp:posOffset>
                </wp:positionH>
                <wp:positionV relativeFrom="paragraph">
                  <wp:posOffset>12700</wp:posOffset>
                </wp:positionV>
                <wp:extent cx="5939287" cy="1143000"/>
                <wp:effectExtent l="0" t="0" r="444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287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80FA9" w14:textId="77777777" w:rsidR="00BE1E2B" w:rsidRPr="00BE1E2B" w:rsidRDefault="00BE1E2B" w:rsidP="00BE1E2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60"/>
                                <w:szCs w:val="60"/>
                              </w:rPr>
                            </w:pPr>
                            <w:r w:rsidRPr="00BE1E2B">
                              <w:rPr>
                                <w:rFonts w:ascii="Cambria" w:hAnsi="Cambria"/>
                                <w:b/>
                                <w:sz w:val="60"/>
                                <w:szCs w:val="60"/>
                              </w:rPr>
                              <w:t xml:space="preserve">EL SISTEMA MUNICIPAL DE AGUA POTABLE DE NOCHISTLÁN </w:t>
                            </w:r>
                          </w:p>
                          <w:p w14:paraId="4AB6232F" w14:textId="2BD8274A" w:rsidR="000C3DAC" w:rsidRPr="00AC4B38" w:rsidRDefault="000C3DAC" w:rsidP="000C3DA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70"/>
                                <w:szCs w:val="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64E81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26.35pt;margin-top:1pt;width:467.65pt;height:9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" fillcolor="white [3201]" stroked="f" strokeweight=".5pt">
                <v:textbox>
                  <w:txbxContent>
                    <w:p w14:paraId="1E680FA9" w14:textId="77777777" w:rsidR="00BE1E2B" w:rsidRPr="00BE1E2B" w:rsidRDefault="00BE1E2B" w:rsidP="00BE1E2B">
                      <w:pPr>
                        <w:jc w:val="center"/>
                        <w:rPr>
                          <w:rFonts w:ascii="Cambria" w:hAnsi="Cambria"/>
                          <w:b/>
                          <w:sz w:val="60"/>
                          <w:szCs w:val="60"/>
                        </w:rPr>
                      </w:pPr>
                      <w:r w:rsidRPr="00BE1E2B">
                        <w:rPr>
                          <w:rFonts w:ascii="Cambria" w:hAnsi="Cambria"/>
                          <w:b/>
                          <w:sz w:val="60"/>
                          <w:szCs w:val="60"/>
                        </w:rPr>
                        <w:t xml:space="preserve">EL SISTEMA MUNICIPAL DE AGUA POTABLE DE NOCHISTLÁN </w:t>
                      </w:r>
                    </w:p>
                    <w:p w14:paraId="4AB6232F" w14:textId="2BD8274A" w:rsidR="000C3DAC" w:rsidRPr="00AC4B38" w:rsidRDefault="000C3DAC" w:rsidP="000C3DA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70"/>
                          <w:szCs w:val="7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C191EF" w14:textId="330C3D2E" w:rsidR="00A02DAC" w:rsidRPr="00A02DAC" w:rsidRDefault="00A02DAC" w:rsidP="00A02DAC"/>
    <w:p w14:paraId="480841C9" w14:textId="57AC8AE6" w:rsidR="00A02DAC" w:rsidRPr="00A02DAC" w:rsidRDefault="00A02DAC" w:rsidP="00A02DAC"/>
    <w:p w14:paraId="7FD08C30" w14:textId="71B47987" w:rsidR="00A02DAC" w:rsidRPr="00A02DAC" w:rsidRDefault="00A02DAC" w:rsidP="00A02DAC"/>
    <w:p w14:paraId="7E9F1B46" w14:textId="7CCF164A" w:rsidR="00A02DAC" w:rsidRPr="00A02DAC" w:rsidRDefault="00A02DAC" w:rsidP="00A02DAC"/>
    <w:p w14:paraId="38E646CA" w14:textId="2C4A4E71" w:rsidR="00A02DAC" w:rsidRPr="00A02DAC" w:rsidRDefault="003E7D76" w:rsidP="00A02DAC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76D9D6" wp14:editId="4CB6A452">
                <wp:simplePos x="0" y="0"/>
                <wp:positionH relativeFrom="column">
                  <wp:posOffset>345057</wp:posOffset>
                </wp:positionH>
                <wp:positionV relativeFrom="paragraph">
                  <wp:posOffset>83185</wp:posOffset>
                </wp:positionV>
                <wp:extent cx="8455660" cy="4686300"/>
                <wp:effectExtent l="0" t="0" r="254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5660" cy="468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06670" w14:textId="0E94FA76" w:rsidR="00BE1E2B" w:rsidRPr="003E7D76" w:rsidRDefault="003E7D76" w:rsidP="003E7D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66"/>
                                <w:szCs w:val="66"/>
                              </w:rPr>
                            </w:pPr>
                            <w:r w:rsidRPr="003E7D76">
                              <w:rPr>
                                <w:rFonts w:asciiTheme="minorHAnsi" w:hAnsiTheme="minorHAnsi" w:cstheme="minorHAnsi"/>
                                <w:sz w:val="66"/>
                                <w:szCs w:val="66"/>
                              </w:rPr>
                              <w:t xml:space="preserve">INFORMA QUE QUEDAN SUSPENDIDOS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6"/>
                                <w:szCs w:val="66"/>
                              </w:rPr>
                              <w:t xml:space="preserve">          </w:t>
                            </w:r>
                            <w:r w:rsidRPr="003E7D76">
                              <w:rPr>
                                <w:rFonts w:asciiTheme="minorHAnsi" w:hAnsiTheme="minorHAnsi" w:cstheme="minorHAnsi"/>
                                <w:sz w:val="66"/>
                                <w:szCs w:val="66"/>
                              </w:rPr>
                              <w:t>LOS CONTRATOS POR PERIODO VACACIONAL</w:t>
                            </w:r>
                            <w:r>
                              <w:rPr>
                                <w:rFonts w:asciiTheme="minorHAnsi" w:hAnsiTheme="minorHAnsi" w:cstheme="minorHAnsi"/>
                                <w:sz w:val="66"/>
                                <w:szCs w:val="66"/>
                              </w:rPr>
                              <w:t>,</w:t>
                            </w:r>
                            <w:r w:rsidRPr="003E7D76">
                              <w:rPr>
                                <w:rFonts w:asciiTheme="minorHAnsi" w:hAnsiTheme="minorHAnsi" w:cstheme="minorHAnsi"/>
                                <w:sz w:val="66"/>
                                <w:szCs w:val="66"/>
                              </w:rPr>
                              <w:t xml:space="preserve"> REANUDANDO LABORES NORMALES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66"/>
                                <w:szCs w:val="66"/>
                              </w:rPr>
                              <w:t xml:space="preserve">                 </w:t>
                            </w:r>
                            <w:r w:rsidRPr="003E7D76">
                              <w:rPr>
                                <w:rFonts w:asciiTheme="minorHAnsi" w:hAnsiTheme="minorHAnsi" w:cstheme="minorHAnsi"/>
                                <w:sz w:val="66"/>
                                <w:szCs w:val="66"/>
                              </w:rPr>
                              <w:t xml:space="preserve">EL DÍA </w:t>
                            </w:r>
                            <w:r w:rsidRPr="006B1E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6"/>
                                <w:szCs w:val="66"/>
                              </w:rPr>
                              <w:t xml:space="preserve">8 </w:t>
                            </w:r>
                            <w:r w:rsidRPr="003E7D76">
                              <w:rPr>
                                <w:rFonts w:asciiTheme="minorHAnsi" w:hAnsiTheme="minorHAnsi" w:cstheme="minorHAnsi"/>
                                <w:sz w:val="66"/>
                                <w:szCs w:val="66"/>
                              </w:rPr>
                              <w:t xml:space="preserve">DE ENERO DE </w:t>
                            </w:r>
                            <w:r w:rsidR="006B1EE8" w:rsidRPr="006B1EE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66"/>
                                <w:szCs w:val="66"/>
                              </w:rPr>
                              <w:t>2020</w:t>
                            </w:r>
                            <w:r w:rsidR="006B1EE8">
                              <w:rPr>
                                <w:rFonts w:asciiTheme="minorHAnsi" w:hAnsiTheme="minorHAnsi" w:cstheme="minorHAnsi"/>
                                <w:sz w:val="66"/>
                                <w:szCs w:val="66"/>
                              </w:rPr>
                              <w:t xml:space="preserve">, </w:t>
                            </w:r>
                            <w:r w:rsidRPr="003E7D76">
                              <w:rPr>
                                <w:rFonts w:asciiTheme="minorHAnsi" w:hAnsiTheme="minorHAnsi" w:cstheme="minorHAnsi"/>
                                <w:sz w:val="66"/>
                                <w:szCs w:val="66"/>
                              </w:rPr>
                              <w:t>RESPETANDO EL ORDEN DE CONTRATOS.</w:t>
                            </w:r>
                          </w:p>
                          <w:p w14:paraId="02FB27B8" w14:textId="5500F5D9" w:rsidR="00BE1E2B" w:rsidRPr="003E7D76" w:rsidRDefault="003E7D76" w:rsidP="003E7D76">
                            <w:pPr>
                              <w:jc w:val="center"/>
                              <w:rPr>
                                <w:rFonts w:ascii="Arial Black" w:hAnsi="Arial Black"/>
                                <w:sz w:val="70"/>
                                <w:szCs w:val="70"/>
                              </w:rPr>
                            </w:pPr>
                            <w:r w:rsidRPr="003E7D76">
                              <w:rPr>
                                <w:rFonts w:ascii="Arial Black" w:hAnsi="Arial Black"/>
                                <w:sz w:val="70"/>
                                <w:szCs w:val="70"/>
                              </w:rPr>
                              <w:t>POR SU COMPRENSIÓN, GRACIAS.</w:t>
                            </w:r>
                          </w:p>
                          <w:p w14:paraId="41C586BC" w14:textId="77777777" w:rsidR="00BE1E2B" w:rsidRDefault="00BE1E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6D9D6" id="Cuadro de texto 9" o:spid="_x0000_s1027" type="#_x0000_t202" style="position:absolute;margin-left:27.15pt;margin-top:6.55pt;width:665.8pt;height:36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" fillcolor="white [3201]" stroked="f" strokeweight=".5pt">
                <v:textbox>
                  <w:txbxContent>
                    <w:p w14:paraId="70106670" w14:textId="0E94FA76" w:rsidR="00BE1E2B" w:rsidRPr="003E7D76" w:rsidRDefault="003E7D76" w:rsidP="003E7D76">
                      <w:pPr>
                        <w:jc w:val="center"/>
                        <w:rPr>
                          <w:rFonts w:asciiTheme="minorHAnsi" w:hAnsiTheme="minorHAnsi" w:cstheme="minorHAnsi"/>
                          <w:sz w:val="66"/>
                          <w:szCs w:val="66"/>
                        </w:rPr>
                      </w:pPr>
                      <w:r w:rsidRPr="003E7D76">
                        <w:rPr>
                          <w:rFonts w:asciiTheme="minorHAnsi" w:hAnsiTheme="minorHAnsi" w:cstheme="minorHAnsi"/>
                          <w:sz w:val="66"/>
                          <w:szCs w:val="66"/>
                        </w:rPr>
                        <w:t xml:space="preserve">INFORMA QUE QUEDAN SUSPENDIDOS </w:t>
                      </w:r>
                      <w:r>
                        <w:rPr>
                          <w:rFonts w:asciiTheme="minorHAnsi" w:hAnsiTheme="minorHAnsi" w:cstheme="minorHAnsi"/>
                          <w:sz w:val="66"/>
                          <w:szCs w:val="66"/>
                        </w:rPr>
                        <w:t xml:space="preserve">          </w:t>
                      </w:r>
                      <w:r w:rsidRPr="003E7D76">
                        <w:rPr>
                          <w:rFonts w:asciiTheme="minorHAnsi" w:hAnsiTheme="minorHAnsi" w:cstheme="minorHAnsi"/>
                          <w:sz w:val="66"/>
                          <w:szCs w:val="66"/>
                        </w:rPr>
                        <w:t>LOS CONTRATOS POR PERIODO VACACIONAL</w:t>
                      </w:r>
                      <w:r>
                        <w:rPr>
                          <w:rFonts w:asciiTheme="minorHAnsi" w:hAnsiTheme="minorHAnsi" w:cstheme="minorHAnsi"/>
                          <w:sz w:val="66"/>
                          <w:szCs w:val="66"/>
                        </w:rPr>
                        <w:t>,</w:t>
                      </w:r>
                      <w:r w:rsidRPr="003E7D76">
                        <w:rPr>
                          <w:rFonts w:asciiTheme="minorHAnsi" w:hAnsiTheme="minorHAnsi" w:cstheme="minorHAnsi"/>
                          <w:sz w:val="66"/>
                          <w:szCs w:val="66"/>
                        </w:rPr>
                        <w:t xml:space="preserve"> REANUDANDO LABORES NORMALES </w:t>
                      </w:r>
                      <w:r>
                        <w:rPr>
                          <w:rFonts w:asciiTheme="minorHAnsi" w:hAnsiTheme="minorHAnsi" w:cstheme="minorHAnsi"/>
                          <w:sz w:val="66"/>
                          <w:szCs w:val="66"/>
                        </w:rPr>
                        <w:t xml:space="preserve">                 </w:t>
                      </w:r>
                      <w:r w:rsidRPr="003E7D76">
                        <w:rPr>
                          <w:rFonts w:asciiTheme="minorHAnsi" w:hAnsiTheme="minorHAnsi" w:cstheme="minorHAnsi"/>
                          <w:sz w:val="66"/>
                          <w:szCs w:val="66"/>
                        </w:rPr>
                        <w:t xml:space="preserve">EL DÍA </w:t>
                      </w:r>
                      <w:r w:rsidRPr="006B1EE8">
                        <w:rPr>
                          <w:rFonts w:asciiTheme="minorHAnsi" w:hAnsiTheme="minorHAnsi" w:cstheme="minorHAnsi"/>
                          <w:b/>
                          <w:bCs/>
                          <w:sz w:val="66"/>
                          <w:szCs w:val="66"/>
                        </w:rPr>
                        <w:t xml:space="preserve">8 </w:t>
                      </w:r>
                      <w:r w:rsidRPr="003E7D76">
                        <w:rPr>
                          <w:rFonts w:asciiTheme="minorHAnsi" w:hAnsiTheme="minorHAnsi" w:cstheme="minorHAnsi"/>
                          <w:sz w:val="66"/>
                          <w:szCs w:val="66"/>
                        </w:rPr>
                        <w:t xml:space="preserve">DE ENERO DE </w:t>
                      </w:r>
                      <w:r w:rsidR="006B1EE8" w:rsidRPr="006B1EE8">
                        <w:rPr>
                          <w:rFonts w:asciiTheme="minorHAnsi" w:hAnsiTheme="minorHAnsi" w:cstheme="minorHAnsi"/>
                          <w:b/>
                          <w:bCs/>
                          <w:sz w:val="66"/>
                          <w:szCs w:val="66"/>
                        </w:rPr>
                        <w:t>2020</w:t>
                      </w:r>
                      <w:r w:rsidR="006B1EE8">
                        <w:rPr>
                          <w:rFonts w:asciiTheme="minorHAnsi" w:hAnsiTheme="minorHAnsi" w:cstheme="minorHAnsi"/>
                          <w:sz w:val="66"/>
                          <w:szCs w:val="66"/>
                        </w:rPr>
                        <w:t xml:space="preserve">, </w:t>
                      </w:r>
                      <w:r w:rsidRPr="003E7D76">
                        <w:rPr>
                          <w:rFonts w:asciiTheme="minorHAnsi" w:hAnsiTheme="minorHAnsi" w:cstheme="minorHAnsi"/>
                          <w:sz w:val="66"/>
                          <w:szCs w:val="66"/>
                        </w:rPr>
                        <w:t>RESPETANDO EL ORDEN DE CONTRATOS.</w:t>
                      </w:r>
                    </w:p>
                    <w:p w14:paraId="02FB27B8" w14:textId="5500F5D9" w:rsidR="00BE1E2B" w:rsidRPr="003E7D76" w:rsidRDefault="003E7D76" w:rsidP="003E7D76">
                      <w:pPr>
                        <w:jc w:val="center"/>
                        <w:rPr>
                          <w:rFonts w:ascii="Arial Black" w:hAnsi="Arial Black"/>
                          <w:sz w:val="70"/>
                          <w:szCs w:val="70"/>
                        </w:rPr>
                      </w:pPr>
                      <w:r w:rsidRPr="003E7D76">
                        <w:rPr>
                          <w:rFonts w:ascii="Arial Black" w:hAnsi="Arial Black"/>
                          <w:sz w:val="70"/>
                          <w:szCs w:val="70"/>
                        </w:rPr>
                        <w:t>POR SU COMPRENSIÓN, GRACIAS.</w:t>
                      </w:r>
                    </w:p>
                    <w:p w14:paraId="41C586BC" w14:textId="77777777" w:rsidR="00BE1E2B" w:rsidRDefault="00BE1E2B"/>
                  </w:txbxContent>
                </v:textbox>
              </v:shape>
            </w:pict>
          </mc:Fallback>
        </mc:AlternateContent>
      </w:r>
    </w:p>
    <w:p w14:paraId="75367EAF" w14:textId="74062F1D" w:rsidR="00A02DAC" w:rsidRPr="00A02DAC" w:rsidRDefault="00A02DAC" w:rsidP="00A02DAC">
      <w:bookmarkStart w:id="0" w:name="_GoBack"/>
      <w:bookmarkEnd w:id="0"/>
    </w:p>
    <w:p w14:paraId="46A6EE78" w14:textId="00F5E877" w:rsidR="00A02DAC" w:rsidRPr="00A02DAC" w:rsidRDefault="00A02DAC" w:rsidP="00A02DAC"/>
    <w:p w14:paraId="0D1744D8" w14:textId="42420EBA" w:rsidR="00A02DAC" w:rsidRDefault="00A02DAC" w:rsidP="00A02DAC">
      <w:pPr>
        <w:tabs>
          <w:tab w:val="left" w:pos="1358"/>
        </w:tabs>
      </w:pPr>
      <w:r>
        <w:tab/>
      </w:r>
    </w:p>
    <w:p w14:paraId="50B8BE60" w14:textId="28F0C541" w:rsidR="00A02DAC" w:rsidRDefault="00A02DAC" w:rsidP="00A02DAC">
      <w:pPr>
        <w:tabs>
          <w:tab w:val="left" w:pos="1358"/>
        </w:tabs>
      </w:pPr>
    </w:p>
    <w:p w14:paraId="5A6C53A6" w14:textId="5C31762B" w:rsidR="00A02DAC" w:rsidRDefault="00A02DAC" w:rsidP="00A02DAC">
      <w:pPr>
        <w:tabs>
          <w:tab w:val="left" w:pos="1358"/>
        </w:tabs>
      </w:pPr>
    </w:p>
    <w:p w14:paraId="08D1DAEE" w14:textId="0A166AA1" w:rsidR="00A02DAC" w:rsidRDefault="00A02DAC" w:rsidP="00A02DAC">
      <w:pPr>
        <w:tabs>
          <w:tab w:val="left" w:pos="1358"/>
        </w:tabs>
      </w:pPr>
    </w:p>
    <w:p w14:paraId="75C884D8" w14:textId="0A826A4A" w:rsidR="00A02DAC" w:rsidRDefault="00A02DAC" w:rsidP="00A02DAC">
      <w:pPr>
        <w:tabs>
          <w:tab w:val="left" w:pos="1358"/>
        </w:tabs>
      </w:pPr>
    </w:p>
    <w:p w14:paraId="289D4F00" w14:textId="2587E2E6" w:rsidR="00A02DAC" w:rsidRDefault="00A02DAC" w:rsidP="00A02DAC">
      <w:pPr>
        <w:tabs>
          <w:tab w:val="left" w:pos="1358"/>
        </w:tabs>
      </w:pPr>
    </w:p>
    <w:p w14:paraId="35EC88A5" w14:textId="1DCD8B63" w:rsidR="00A02DAC" w:rsidRDefault="00A02DAC" w:rsidP="00A02DAC">
      <w:pPr>
        <w:tabs>
          <w:tab w:val="left" w:pos="1358"/>
        </w:tabs>
      </w:pPr>
    </w:p>
    <w:p w14:paraId="4E42ED05" w14:textId="2FD07C25" w:rsidR="00A02DAC" w:rsidRDefault="00A02DAC" w:rsidP="00A02DAC">
      <w:pPr>
        <w:tabs>
          <w:tab w:val="left" w:pos="1358"/>
        </w:tabs>
      </w:pPr>
    </w:p>
    <w:p w14:paraId="788BB2CD" w14:textId="679CECD7" w:rsidR="00A02DAC" w:rsidRDefault="00A02DAC" w:rsidP="00A02DAC">
      <w:pPr>
        <w:tabs>
          <w:tab w:val="left" w:pos="1358"/>
        </w:tabs>
      </w:pPr>
    </w:p>
    <w:p w14:paraId="22576872" w14:textId="59CD78C8" w:rsidR="00A02DAC" w:rsidRDefault="00A02DAC" w:rsidP="00A02DAC">
      <w:pPr>
        <w:tabs>
          <w:tab w:val="left" w:pos="1358"/>
        </w:tabs>
      </w:pPr>
    </w:p>
    <w:p w14:paraId="0E4EAE91" w14:textId="6DBE5FA2" w:rsidR="00A02DAC" w:rsidRDefault="00A02DAC" w:rsidP="002D1316">
      <w:pPr>
        <w:tabs>
          <w:tab w:val="left" w:pos="1358"/>
        </w:tabs>
        <w:ind w:firstLine="708"/>
      </w:pPr>
    </w:p>
    <w:p w14:paraId="7B8B9949" w14:textId="269FFBDD" w:rsidR="00E85BA4" w:rsidRDefault="00E85BA4" w:rsidP="002D1316">
      <w:pPr>
        <w:tabs>
          <w:tab w:val="left" w:pos="1358"/>
        </w:tabs>
        <w:ind w:firstLine="708"/>
      </w:pPr>
    </w:p>
    <w:p w14:paraId="35847098" w14:textId="2B75D011" w:rsidR="00E85BA4" w:rsidRDefault="00E85BA4" w:rsidP="002D1316">
      <w:pPr>
        <w:tabs>
          <w:tab w:val="left" w:pos="1358"/>
        </w:tabs>
        <w:ind w:firstLine="708"/>
      </w:pPr>
    </w:p>
    <w:p w14:paraId="34E0406D" w14:textId="3FC1E45E" w:rsidR="00E85BA4" w:rsidRDefault="00E85BA4" w:rsidP="002D1316">
      <w:pPr>
        <w:tabs>
          <w:tab w:val="left" w:pos="1358"/>
        </w:tabs>
        <w:ind w:firstLine="708"/>
      </w:pPr>
    </w:p>
    <w:p w14:paraId="1A145AD6" w14:textId="4B891BA7" w:rsidR="00E85BA4" w:rsidRDefault="00E85BA4" w:rsidP="002D1316">
      <w:pPr>
        <w:tabs>
          <w:tab w:val="left" w:pos="1358"/>
        </w:tabs>
        <w:ind w:firstLine="708"/>
      </w:pPr>
    </w:p>
    <w:p w14:paraId="19ED70ED" w14:textId="5115C510" w:rsidR="00E85BA4" w:rsidRDefault="00E85BA4" w:rsidP="002D1316">
      <w:pPr>
        <w:tabs>
          <w:tab w:val="left" w:pos="1358"/>
        </w:tabs>
        <w:ind w:firstLine="708"/>
      </w:pPr>
    </w:p>
    <w:p w14:paraId="042B037E" w14:textId="6F5E7E3C" w:rsidR="00E051C5" w:rsidRPr="00E051C5" w:rsidRDefault="00E85BA4" w:rsidP="003E7D76">
      <w:pPr>
        <w:tabs>
          <w:tab w:val="left" w:pos="135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811CBB" wp14:editId="315593BE">
                <wp:simplePos x="0" y="0"/>
                <wp:positionH relativeFrom="column">
                  <wp:posOffset>207010</wp:posOffset>
                </wp:positionH>
                <wp:positionV relativeFrom="paragraph">
                  <wp:posOffset>14071452</wp:posOffset>
                </wp:positionV>
                <wp:extent cx="9067800" cy="0"/>
                <wp:effectExtent l="0" t="1905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7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4D607" id="Conector recto 20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1108pt" to="730.3pt,1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" strokecolor="yellow" strokeweight="3pt">
                <v:stroke joinstyle="miter"/>
              </v:line>
            </w:pict>
          </mc:Fallback>
        </mc:AlternateContent>
      </w:r>
    </w:p>
    <w:sectPr w:rsidR="00E051C5" w:rsidRPr="00E051C5" w:rsidSect="00BE1E2B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F46FD" w14:textId="77777777" w:rsidR="00BE3AD9" w:rsidRDefault="00BE3AD9" w:rsidP="00A02DAC">
      <w:pPr>
        <w:spacing w:after="0" w:line="240" w:lineRule="auto"/>
      </w:pPr>
      <w:r>
        <w:separator/>
      </w:r>
    </w:p>
  </w:endnote>
  <w:endnote w:type="continuationSeparator" w:id="0">
    <w:p w14:paraId="579232B4" w14:textId="77777777" w:rsidR="00BE3AD9" w:rsidRDefault="00BE3AD9" w:rsidP="00A0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A063A" w14:textId="77777777" w:rsidR="00BE3AD9" w:rsidRDefault="00BE3AD9" w:rsidP="00A02DAC">
      <w:pPr>
        <w:spacing w:after="0" w:line="240" w:lineRule="auto"/>
      </w:pPr>
      <w:r>
        <w:separator/>
      </w:r>
    </w:p>
  </w:footnote>
  <w:footnote w:type="continuationSeparator" w:id="0">
    <w:p w14:paraId="27A40E92" w14:textId="77777777" w:rsidR="00BE3AD9" w:rsidRDefault="00BE3AD9" w:rsidP="00A0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35E7"/>
    <w:multiLevelType w:val="hybridMultilevel"/>
    <w:tmpl w:val="363AB82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98"/>
    <w:rsid w:val="00041D37"/>
    <w:rsid w:val="000C3DAC"/>
    <w:rsid w:val="000D56FD"/>
    <w:rsid w:val="000D6305"/>
    <w:rsid w:val="00136752"/>
    <w:rsid w:val="00144543"/>
    <w:rsid w:val="002509B9"/>
    <w:rsid w:val="00264E04"/>
    <w:rsid w:val="0027275B"/>
    <w:rsid w:val="0027383D"/>
    <w:rsid w:val="002B1EE6"/>
    <w:rsid w:val="002D1316"/>
    <w:rsid w:val="00320921"/>
    <w:rsid w:val="003D0E04"/>
    <w:rsid w:val="003E7D76"/>
    <w:rsid w:val="004B663A"/>
    <w:rsid w:val="004C2564"/>
    <w:rsid w:val="00512244"/>
    <w:rsid w:val="00514F98"/>
    <w:rsid w:val="00542663"/>
    <w:rsid w:val="0054358C"/>
    <w:rsid w:val="005B6EB1"/>
    <w:rsid w:val="005D3C6F"/>
    <w:rsid w:val="00631895"/>
    <w:rsid w:val="00642DE5"/>
    <w:rsid w:val="00645583"/>
    <w:rsid w:val="006B1EE8"/>
    <w:rsid w:val="0072755E"/>
    <w:rsid w:val="00774FC6"/>
    <w:rsid w:val="00787BC0"/>
    <w:rsid w:val="007C4F4D"/>
    <w:rsid w:val="007D6667"/>
    <w:rsid w:val="008673A2"/>
    <w:rsid w:val="00870338"/>
    <w:rsid w:val="00884588"/>
    <w:rsid w:val="008C6931"/>
    <w:rsid w:val="008D12E9"/>
    <w:rsid w:val="00937FCB"/>
    <w:rsid w:val="009F7C91"/>
    <w:rsid w:val="00A02DAC"/>
    <w:rsid w:val="00A06711"/>
    <w:rsid w:val="00A13DD1"/>
    <w:rsid w:val="00A6026F"/>
    <w:rsid w:val="00A94D94"/>
    <w:rsid w:val="00AA3D33"/>
    <w:rsid w:val="00AC4B38"/>
    <w:rsid w:val="00B3001B"/>
    <w:rsid w:val="00B54CCD"/>
    <w:rsid w:val="00BE1E2B"/>
    <w:rsid w:val="00BE3AD9"/>
    <w:rsid w:val="00C04C42"/>
    <w:rsid w:val="00C231B0"/>
    <w:rsid w:val="00C339AA"/>
    <w:rsid w:val="00CF2841"/>
    <w:rsid w:val="00D0072E"/>
    <w:rsid w:val="00D028A7"/>
    <w:rsid w:val="00D1283C"/>
    <w:rsid w:val="00D45A8B"/>
    <w:rsid w:val="00D939C1"/>
    <w:rsid w:val="00E051C5"/>
    <w:rsid w:val="00E225DD"/>
    <w:rsid w:val="00E37955"/>
    <w:rsid w:val="00E47394"/>
    <w:rsid w:val="00E7461E"/>
    <w:rsid w:val="00E85BA4"/>
    <w:rsid w:val="00EC20CA"/>
    <w:rsid w:val="00EE75FD"/>
    <w:rsid w:val="00F16B8E"/>
    <w:rsid w:val="00F4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C129"/>
  <w15:chartTrackingRefBased/>
  <w15:docId w15:val="{5AC7A173-B07C-476E-87CA-1418831B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FC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s-MX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DAC"/>
    <w:rPr>
      <w:rFonts w:ascii="Calibri" w:eastAsia="Times New Roman" w:hAnsi="Calibri" w:cs="Calibri"/>
      <w:color w:val="000000"/>
      <w:kern w:val="28"/>
      <w:sz w:val="20"/>
      <w:szCs w:val="20"/>
      <w:lang w:eastAsia="es-MX"/>
      <w14:ligatures w14:val="standard"/>
      <w14:cntxtAlts/>
    </w:rPr>
  </w:style>
  <w:style w:type="paragraph" w:styleId="Piedepgina">
    <w:name w:val="footer"/>
    <w:basedOn w:val="Normal"/>
    <w:link w:val="PiedepginaCar"/>
    <w:uiPriority w:val="99"/>
    <w:unhideWhenUsed/>
    <w:rsid w:val="00A02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DAC"/>
    <w:rPr>
      <w:rFonts w:ascii="Calibri" w:eastAsia="Times New Roman" w:hAnsi="Calibri" w:cs="Calibri"/>
      <w:color w:val="000000"/>
      <w:kern w:val="28"/>
      <w:sz w:val="20"/>
      <w:szCs w:val="20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CF2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del Agua</dc:creator>
  <cp:keywords/>
  <dc:description/>
  <cp:lastModifiedBy>Cultura del Agua</cp:lastModifiedBy>
  <cp:revision>4</cp:revision>
  <dcterms:created xsi:type="dcterms:W3CDTF">2019-12-12T14:41:00Z</dcterms:created>
  <dcterms:modified xsi:type="dcterms:W3CDTF">2019-12-12T15:03:00Z</dcterms:modified>
</cp:coreProperties>
</file>